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2E1707" w:rsidP="002E170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E1707">
        <w:rPr>
          <w:rFonts w:ascii="Times New Roman" w:hAnsi="Times New Roman" w:cs="Times New Roman"/>
          <w:b/>
          <w:sz w:val="28"/>
          <w:szCs w:val="28"/>
          <w:u w:val="single"/>
        </w:rPr>
        <w:t>ACHIEVEMENT QUESTIONS ON A TYPICAL NCEA PAPER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3A7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(A)</w:t>
      </w:r>
    </w:p>
    <w:p w:rsidR="00CF7184" w:rsidRPr="00CF7184" w:rsidRDefault="00CF7184" w:rsidP="002E170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F7184">
        <w:rPr>
          <w:rFonts w:ascii="Times New Roman" w:hAnsi="Times New Roman" w:cs="Times New Roman"/>
          <w:b/>
          <w:sz w:val="28"/>
          <w:szCs w:val="28"/>
          <w:u w:val="single"/>
        </w:rPr>
        <w:t>ALGEBRA</w:t>
      </w:r>
      <w:r w:rsidR="00A6583C" w:rsidRPr="00A658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6583C" w:rsidRPr="00A658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583C" w:rsidRPr="00A6583C">
        <w:rPr>
          <w:rFonts w:ascii="Times New Roman" w:hAnsi="Times New Roman" w:cs="Times New Roman"/>
          <w:b/>
          <w:i/>
          <w:sz w:val="28"/>
          <w:szCs w:val="28"/>
        </w:rPr>
        <w:t xml:space="preserve">You need to get </w:t>
      </w:r>
      <w:proofErr w:type="gramStart"/>
      <w:r w:rsidR="00A6583C" w:rsidRPr="00A6583C">
        <w:rPr>
          <w:rFonts w:ascii="Times New Roman" w:hAnsi="Times New Roman" w:cs="Times New Roman"/>
          <w:b/>
          <w:i/>
          <w:sz w:val="28"/>
          <w:szCs w:val="28"/>
        </w:rPr>
        <w:t>these right</w:t>
      </w:r>
      <w:proofErr w:type="gramEnd"/>
      <w:r w:rsidR="00A6583C" w:rsidRPr="00A6583C">
        <w:rPr>
          <w:rFonts w:ascii="Times New Roman" w:hAnsi="Times New Roman" w:cs="Times New Roman"/>
          <w:b/>
          <w:i/>
          <w:sz w:val="28"/>
          <w:szCs w:val="28"/>
        </w:rPr>
        <w:t xml:space="preserve"> for achievement.</w:t>
      </w:r>
    </w:p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2E1707">
        <w:tc>
          <w:tcPr>
            <w:tcW w:w="4621" w:type="dxa"/>
          </w:tcPr>
          <w:p w:rsidR="002E1707" w:rsidRDefault="002E1707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 Simplify     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4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(5a)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Default="003A7BFD" w:rsidP="002E170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</w:p>
          <w:p w:rsidR="003A7BFD" w:rsidRPr="008D7ED5" w:rsidRDefault="003A7BFD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21" w:type="dxa"/>
          </w:tcPr>
          <w:p w:rsidR="002E1707" w:rsidRPr="008D7ED5" w:rsidRDefault="002E1707" w:rsidP="002E1707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Simplify   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(27b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6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="00CF7184" w:rsidRPr="002456A0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  <w:t>- ⅓</w:t>
            </w:r>
          </w:p>
          <w:p w:rsidR="002E1707" w:rsidRPr="008D7ED5" w:rsidRDefault="002E1707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07" w:rsidRPr="008D7ED5" w:rsidRDefault="002E1707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07" w:rsidRPr="008D7ED5" w:rsidRDefault="002E1707" w:rsidP="002E17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7A1B0F">
        <w:tc>
          <w:tcPr>
            <w:tcW w:w="4621" w:type="dxa"/>
          </w:tcPr>
          <w:p w:rsidR="002E1707" w:rsidRDefault="002E1707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Factorise    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4x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+ 4x – 15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E1707" w:rsidRPr="008D7ED5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 Solve 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4x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+ 4x – 15 = 0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8D7ED5" w:rsidRDefault="002E1707" w:rsidP="002E17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1707" w:rsidRPr="008D7ED5" w:rsidTr="007A1B0F">
        <w:tc>
          <w:tcPr>
            <w:tcW w:w="4621" w:type="dxa"/>
          </w:tcPr>
          <w:p w:rsidR="002E1707" w:rsidRDefault="002E1707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 Solve for 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x:    log x = 3 log 4</w:t>
            </w: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Pr="008D7ED5" w:rsidRDefault="008D7ED5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E1707" w:rsidRPr="008D7ED5" w:rsidRDefault="002E1707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Solve for 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x:  log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4 </w:t>
            </w:r>
            <w:r w:rsidR="00CF7184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 = 2</w:t>
            </w:r>
            <w:r w:rsidR="00CF7184"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CF7184" w:rsidRDefault="00CF7184" w:rsidP="00CF71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CALCULUS</w:t>
      </w:r>
      <w:r w:rsidR="00A658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583C" w:rsidRPr="00A6583C">
        <w:rPr>
          <w:rFonts w:ascii="Times New Roman" w:hAnsi="Times New Roman" w:cs="Times New Roman"/>
          <w:b/>
          <w:i/>
          <w:sz w:val="28"/>
          <w:szCs w:val="28"/>
        </w:rPr>
        <w:t>You need to get these right for achievement.</w:t>
      </w:r>
    </w:p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CF7184" w:rsidRDefault="00CF7184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 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f(x) = 3x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+ 4x – 5 find the gradient when x = 2</w:t>
            </w: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Default="008D7ED5" w:rsidP="00CF718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7ED5" w:rsidRPr="008D7ED5" w:rsidRDefault="008D7ED5" w:rsidP="00CF7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7184" w:rsidRPr="008D7ED5" w:rsidRDefault="00CF7184" w:rsidP="007A1B0F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gradient function f ꞌ(x) = 3 – 4x</w:t>
            </w:r>
          </w:p>
          <w:p w:rsidR="00CF7184" w:rsidRPr="008D7ED5" w:rsidRDefault="008D7ED5" w:rsidP="007A1B0F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graph passes through (2, 7), find the equation for f(x)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CF7184" w:rsidRPr="008D7ED5" w:rsidRDefault="00CF7184" w:rsidP="008D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Find the x coordinate of the point on the graph y = x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3x + 7  where the gradient       is equal to 8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8D7ED5" w:rsidRDefault="00CF7184" w:rsidP="008D7E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 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Find the x coordinate of the points on the graph y = </w:t>
            </w:r>
            <w:r w:rsidR="008D7ED5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  <w:r w:rsidR="008D7ED5" w:rsidRPr="008D7E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3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x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15 where the </w:t>
            </w:r>
          </w:p>
          <w:p w:rsidR="008D7ED5" w:rsidRDefault="008D7ED5" w:rsidP="008D7E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3</w:t>
            </w:r>
          </w:p>
          <w:p w:rsidR="00CF7184" w:rsidRDefault="008D7ED5" w:rsidP="008D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gradient is equal to 0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BFD" w:rsidRDefault="003A7BFD" w:rsidP="008D7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D5" w:rsidRPr="008D7ED5" w:rsidRDefault="008D7ED5" w:rsidP="008D7E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84" w:rsidRPr="008D7ED5" w:rsidRDefault="00CF7184" w:rsidP="00CF71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ED5">
        <w:rPr>
          <w:rFonts w:ascii="Times New Roman" w:hAnsi="Times New Roman" w:cs="Times New Roman"/>
          <w:sz w:val="24"/>
          <w:szCs w:val="24"/>
        </w:rPr>
        <w:t>Question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84" w:rsidRPr="008D7ED5" w:rsidTr="007A1B0F">
        <w:tc>
          <w:tcPr>
            <w:tcW w:w="4621" w:type="dxa"/>
          </w:tcPr>
          <w:p w:rsidR="003A7BFD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curve y = f(x) </w:t>
            </w:r>
            <w:r w:rsid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goes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through (0, 0</w:t>
            </w:r>
            <w:proofErr w:type="gramStart"/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</w:t>
            </w:r>
            <w:proofErr w:type="gramEnd"/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f ꞌ(x) = 3x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8D7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2x</w:t>
            </w:r>
            <w:r w:rsid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Find the y value if x = 4  </w:t>
            </w: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3A7BFD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7184" w:rsidRPr="008D7ED5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 w:rsidR="003A7BFD" w:rsidRP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temperature T in an experiment at t seconds is T = 4t</w:t>
            </w:r>
            <w:r w:rsidR="003A7BFD" w:rsidRPr="003A7BF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="003A7BFD" w:rsidRPr="003A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+ 2t. Find the rate of increase of the temperature at t = 5 seconds.</w:t>
            </w:r>
            <w:r w:rsidR="003A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84" w:rsidRDefault="00CF7184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FD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7BFD" w:rsidRPr="008D7ED5" w:rsidRDefault="003A7BFD" w:rsidP="007A1B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07" w:rsidRPr="002E1707" w:rsidRDefault="002E1707" w:rsidP="003A7B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E1707" w:rsidRPr="002E1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7"/>
    <w:rsid w:val="002456A0"/>
    <w:rsid w:val="002E1707"/>
    <w:rsid w:val="003A7BFD"/>
    <w:rsid w:val="008D7ED5"/>
    <w:rsid w:val="00A6583C"/>
    <w:rsid w:val="00C04D34"/>
    <w:rsid w:val="00CE445B"/>
    <w:rsid w:val="00CF7184"/>
    <w:rsid w:val="00F23D42"/>
    <w:rsid w:val="00F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2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2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2015-11-05T23:20:00Z</dcterms:created>
  <dcterms:modified xsi:type="dcterms:W3CDTF">2015-11-05T23:20:00Z</dcterms:modified>
</cp:coreProperties>
</file>